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41" w:rsidRPr="00490541" w:rsidRDefault="00490541" w:rsidP="0049054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490541">
        <w:rPr>
          <w:rStyle w:val="c0"/>
          <w:color w:val="000000"/>
          <w:sz w:val="32"/>
          <w:szCs w:val="32"/>
        </w:rPr>
        <w:t>МКОУ «</w:t>
      </w:r>
      <w:proofErr w:type="gramStart"/>
      <w:r w:rsidRPr="00490541">
        <w:rPr>
          <w:rStyle w:val="c0"/>
          <w:color w:val="000000"/>
          <w:sz w:val="32"/>
          <w:szCs w:val="32"/>
        </w:rPr>
        <w:t>Ново-Дмитриевская</w:t>
      </w:r>
      <w:proofErr w:type="gramEnd"/>
      <w:r w:rsidRPr="00490541">
        <w:rPr>
          <w:rStyle w:val="c0"/>
          <w:color w:val="000000"/>
          <w:sz w:val="32"/>
          <w:szCs w:val="32"/>
        </w:rPr>
        <w:t xml:space="preserve"> СОШ»</w:t>
      </w:r>
    </w:p>
    <w:p w:rsidR="00490541" w:rsidRPr="004B398D" w:rsidRDefault="00490541" w:rsidP="004B398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rStyle w:val="a7"/>
        </w:rPr>
        <w:t>Справка</w:t>
      </w:r>
      <w:r w:rsidR="004B398D">
        <w:rPr>
          <w:rStyle w:val="a7"/>
        </w:rPr>
        <w:t xml:space="preserve"> о проведении</w:t>
      </w:r>
      <w:r w:rsidRPr="00490541">
        <w:rPr>
          <w:rStyle w:val="a7"/>
        </w:rPr>
        <w:t xml:space="preserve"> декад</w:t>
      </w:r>
      <w:r w:rsidR="004B398D">
        <w:rPr>
          <w:rStyle w:val="a7"/>
        </w:rPr>
        <w:t>ы по</w:t>
      </w:r>
      <w:r>
        <w:rPr>
          <w:rStyle w:val="c2"/>
          <w:b/>
          <w:bCs/>
          <w:color w:val="000000"/>
        </w:rPr>
        <w:t xml:space="preserve"> географии,</w:t>
      </w:r>
      <w:r w:rsidR="004B398D">
        <w:rPr>
          <w:rStyle w:val="c2"/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биологии,</w:t>
      </w:r>
      <w:r w:rsidR="004B398D">
        <w:rPr>
          <w:rStyle w:val="c2"/>
          <w:b/>
          <w:bCs/>
          <w:color w:val="000000"/>
        </w:rPr>
        <w:t xml:space="preserve"> </w:t>
      </w:r>
      <w:r>
        <w:rPr>
          <w:rStyle w:val="c2"/>
          <w:b/>
          <w:bCs/>
          <w:color w:val="000000"/>
        </w:rPr>
        <w:t>химии.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соответствии с планом работы школы с 18   по 29 ноября  прошла  неделя географии, биологии, химии.</w:t>
      </w:r>
    </w:p>
    <w:p w:rsidR="00490541" w:rsidRDefault="00490541" w:rsidP="0049054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  </w:t>
      </w:r>
      <w:r>
        <w:rPr>
          <w:rStyle w:val="c0"/>
          <w:color w:val="000000"/>
          <w:shd w:val="clear" w:color="auto" w:fill="FFFFFF"/>
        </w:rPr>
        <w:t> Способствовать развитию положительного интереса к изучаемым предметам.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Задачи: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-</w:t>
      </w:r>
      <w:r>
        <w:rPr>
          <w:rStyle w:val="c0"/>
          <w:color w:val="000000"/>
        </w:rPr>
        <w:t> учить применять знания, приобретенные на уроках географии;  биологии,</w:t>
      </w:r>
      <w:r w:rsidR="004B398D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химии,</w:t>
      </w:r>
      <w:r w:rsidR="004B398D"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-п</w:t>
      </w:r>
      <w:proofErr w:type="gramEnd"/>
      <w:r>
        <w:rPr>
          <w:rStyle w:val="c0"/>
          <w:color w:val="000000"/>
        </w:rPr>
        <w:t>рививать навыки самообразования, самосовершенствования;                                                  --пробуждать в детях желание познавать окружающий мир,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-формирование экологической культуры у детей и воспитание патриотических чувств.  </w:t>
      </w:r>
    </w:p>
    <w:p w:rsidR="004B398D" w:rsidRDefault="00490541" w:rsidP="00490541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</w:p>
    <w:p w:rsidR="00490541" w:rsidRDefault="00490541" w:rsidP="0049054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дни недели была охвачена вся школа.</w:t>
      </w:r>
    </w:p>
    <w:p w:rsidR="004B398D" w:rsidRDefault="00490541" w:rsidP="0049054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К началу  предметной недели  была проделана  большая предварительная работа. При подготовке  заданий учитывались возрастные особенности детей. </w:t>
      </w:r>
    </w:p>
    <w:p w:rsidR="004B398D" w:rsidRDefault="004B398D" w:rsidP="0049054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Были проведены открытые уроки по географии «Формы и размеры Земли» в 5 классе, «Значение и охрана поверхностных вод»</w:t>
      </w:r>
      <w:r w:rsidR="00CF61E4">
        <w:rPr>
          <w:rStyle w:val="c0"/>
          <w:color w:val="000000"/>
        </w:rPr>
        <w:t>, внеклассное мероприятие по географии «Турнир по географии» в 8 классе, мероприятие по биологии «Путешествие в мир комнатных растений» в 7 классе. Также проведены  викторины по географии</w:t>
      </w:r>
      <w:r w:rsidR="00E65ACE">
        <w:rPr>
          <w:rStyle w:val="c0"/>
          <w:color w:val="000000"/>
        </w:rPr>
        <w:t>, игры, конкурсы.</w:t>
      </w:r>
    </w:p>
    <w:p w:rsidR="004B398D" w:rsidRDefault="00490541" w:rsidP="0049054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Каждое из этих мероприятий было хорошо организовано и проведено на высоком методическом уровне, учителя использов</w:t>
      </w:r>
      <w:r w:rsidR="004B398D">
        <w:rPr>
          <w:rStyle w:val="c0"/>
          <w:color w:val="000000"/>
        </w:rPr>
        <w:t>али интерактивные методы работы</w:t>
      </w:r>
      <w:r>
        <w:rPr>
          <w:rStyle w:val="c0"/>
          <w:color w:val="000000"/>
        </w:rPr>
        <w:t>. 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Главной целью недели географии явилось  повышение интереса учащихся к учебной деятельности, к познанию жизни и самого себя, а также выработке самодисциплины и самоорганизации. В течение недели каждый ученик мог проявить свою фантазию, артистизм, творчество  и знания  предметов, интерес к родному краю и экологии.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По итогам недели  наиболее активные участники отмечены  грамотами и выставлены отметки по предметам.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Мероприятия были направлены на достижение педагогических и воспитательных задач: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совершенствование профессионального мастерства педагогов через подготовку, организацию и проведение уроков и внеклассных мероприятий;</w:t>
      </w:r>
      <w:r>
        <w:rPr>
          <w:color w:val="000000"/>
        </w:rPr>
        <w:br/>
      </w:r>
      <w:r>
        <w:rPr>
          <w:rStyle w:val="c0"/>
          <w:color w:val="000000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выявление </w:t>
      </w:r>
      <w:proofErr w:type="gramStart"/>
      <w:r>
        <w:rPr>
          <w:rStyle w:val="c0"/>
          <w:color w:val="000000"/>
        </w:rPr>
        <w:t>обучающихся</w:t>
      </w:r>
      <w:proofErr w:type="gramEnd"/>
      <w:r>
        <w:rPr>
          <w:rStyle w:val="c0"/>
          <w:color w:val="000000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стимулировать интерес к активной поисковой научной деятельности;</w:t>
      </w:r>
    </w:p>
    <w:p w:rsidR="00E65ACE" w:rsidRDefault="00E65ACE" w:rsidP="0049054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Рассмотрено на заседании МО 30.11.2019</w:t>
      </w:r>
    </w:p>
    <w:p w:rsidR="00E65ACE" w:rsidRDefault="00E65ACE" w:rsidP="0049054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Решение:</w:t>
      </w: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1.Продолжить совершенствование профессионального мастерства педагогов через подготовку, организацию и проведение уроков и внеклассных мероприятий;</w:t>
      </w:r>
    </w:p>
    <w:p w:rsidR="00E65ACE" w:rsidRDefault="00E65ACE" w:rsidP="0049054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490541" w:rsidRDefault="00490541" w:rsidP="004905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Руководитель МО: Алиева Р.А.</w:t>
      </w:r>
    </w:p>
    <w:p w:rsidR="007740D4" w:rsidRDefault="007740D4"/>
    <w:sectPr w:rsidR="007740D4" w:rsidSect="0077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A0" w:rsidRDefault="00EE23A0" w:rsidP="00490541">
      <w:pPr>
        <w:spacing w:after="0" w:line="240" w:lineRule="auto"/>
      </w:pPr>
      <w:r>
        <w:separator/>
      </w:r>
    </w:p>
  </w:endnote>
  <w:endnote w:type="continuationSeparator" w:id="0">
    <w:p w:rsidR="00EE23A0" w:rsidRDefault="00EE23A0" w:rsidP="0049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A0" w:rsidRDefault="00EE23A0" w:rsidP="00490541">
      <w:pPr>
        <w:spacing w:after="0" w:line="240" w:lineRule="auto"/>
      </w:pPr>
      <w:r>
        <w:separator/>
      </w:r>
    </w:p>
  </w:footnote>
  <w:footnote w:type="continuationSeparator" w:id="0">
    <w:p w:rsidR="00EE23A0" w:rsidRDefault="00EE23A0" w:rsidP="00490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541"/>
    <w:rsid w:val="00490541"/>
    <w:rsid w:val="004B398D"/>
    <w:rsid w:val="0068008A"/>
    <w:rsid w:val="007740D4"/>
    <w:rsid w:val="00A731F8"/>
    <w:rsid w:val="00CF61E4"/>
    <w:rsid w:val="00E65ACE"/>
    <w:rsid w:val="00EE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0541"/>
  </w:style>
  <w:style w:type="character" w:customStyle="1" w:styleId="c2">
    <w:name w:val="c2"/>
    <w:basedOn w:val="a0"/>
    <w:rsid w:val="00490541"/>
  </w:style>
  <w:style w:type="paragraph" w:customStyle="1" w:styleId="c7">
    <w:name w:val="c7"/>
    <w:basedOn w:val="a"/>
    <w:rsid w:val="0049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0541"/>
  </w:style>
  <w:style w:type="paragraph" w:styleId="a5">
    <w:name w:val="footer"/>
    <w:basedOn w:val="a"/>
    <w:link w:val="a6"/>
    <w:uiPriority w:val="99"/>
    <w:semiHidden/>
    <w:unhideWhenUsed/>
    <w:rsid w:val="0049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0541"/>
  </w:style>
  <w:style w:type="character" w:styleId="a7">
    <w:name w:val="Strong"/>
    <w:basedOn w:val="a0"/>
    <w:uiPriority w:val="22"/>
    <w:qFormat/>
    <w:rsid w:val="00490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2019-12-05T05:58:00Z</cp:lastPrinted>
  <dcterms:created xsi:type="dcterms:W3CDTF">2019-12-02T18:13:00Z</dcterms:created>
  <dcterms:modified xsi:type="dcterms:W3CDTF">2019-12-05T05:59:00Z</dcterms:modified>
</cp:coreProperties>
</file>