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90" w:rsidRDefault="003C4E43" w:rsidP="009B2890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890">
        <w:rPr>
          <w:rFonts w:ascii="Times New Roman" w:hAnsi="Times New Roman" w:cs="Times New Roman"/>
          <w:b/>
          <w:sz w:val="28"/>
          <w:szCs w:val="28"/>
        </w:rPr>
        <w:t>План</w:t>
      </w:r>
      <w:bookmarkStart w:id="0" w:name="_GoBack"/>
      <w:bookmarkEnd w:id="0"/>
    </w:p>
    <w:p w:rsidR="003C4E43" w:rsidRDefault="003C4E43" w:rsidP="009B2890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890">
        <w:rPr>
          <w:rFonts w:ascii="Times New Roman" w:hAnsi="Times New Roman" w:cs="Times New Roman"/>
          <w:b/>
          <w:sz w:val="28"/>
          <w:szCs w:val="28"/>
        </w:rPr>
        <w:t>проведения декады истории, обществознания, истории Дагестана, КТНД в МКОУ «</w:t>
      </w:r>
      <w:proofErr w:type="spellStart"/>
      <w:r w:rsidRPr="009B2890">
        <w:rPr>
          <w:rFonts w:ascii="Times New Roman" w:hAnsi="Times New Roman" w:cs="Times New Roman"/>
          <w:b/>
          <w:sz w:val="28"/>
          <w:szCs w:val="28"/>
        </w:rPr>
        <w:t>Новодмитриевская</w:t>
      </w:r>
      <w:proofErr w:type="spellEnd"/>
      <w:r w:rsidRPr="009B2890"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proofErr w:type="spellStart"/>
      <w:r w:rsidRPr="009B2890">
        <w:rPr>
          <w:rFonts w:ascii="Times New Roman" w:hAnsi="Times New Roman" w:cs="Times New Roman"/>
          <w:b/>
          <w:sz w:val="28"/>
          <w:szCs w:val="28"/>
        </w:rPr>
        <w:t>Тарумовского</w:t>
      </w:r>
      <w:proofErr w:type="spellEnd"/>
      <w:r w:rsidRPr="009B2890">
        <w:rPr>
          <w:rFonts w:ascii="Times New Roman" w:hAnsi="Times New Roman" w:cs="Times New Roman"/>
          <w:b/>
          <w:sz w:val="28"/>
          <w:szCs w:val="28"/>
        </w:rPr>
        <w:t xml:space="preserve"> района РД.</w:t>
      </w:r>
    </w:p>
    <w:p w:rsidR="009B2890" w:rsidRPr="009B2890" w:rsidRDefault="009B2890" w:rsidP="009B2890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15.01 по 24.01.2018г.</w:t>
      </w: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544"/>
        <w:gridCol w:w="1867"/>
        <w:gridCol w:w="3893"/>
        <w:gridCol w:w="1418"/>
        <w:gridCol w:w="2375"/>
      </w:tblGrid>
      <w:tr w:rsidR="003C4E43" w:rsidRPr="009B2890" w:rsidTr="009B2890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 xml:space="preserve">             Мероприятие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C4E43" w:rsidRPr="009B2890" w:rsidTr="009B2890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15.01.2018г.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Презентация газет по истории и обществ</w:t>
            </w:r>
            <w:proofErr w:type="gramStart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 xml:space="preserve"> знанию. Выставка рефератов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 w:rsidR="00580E67" w:rsidRPr="009B28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580E67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 xml:space="preserve"> Т. М.</w:t>
            </w:r>
          </w:p>
          <w:p w:rsidR="003C4E43" w:rsidRPr="009B2890" w:rsidRDefault="00580E67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Акмурзаева</w:t>
            </w:r>
            <w:proofErr w:type="spellEnd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3C4E43" w:rsidRPr="009B2890" w:rsidTr="009B2890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16.01.2018г.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4E4" w:rsidRPr="009B2890" w:rsidRDefault="007574E4" w:rsidP="007574E4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Конкурс рисунков,</w:t>
            </w:r>
          </w:p>
          <w:p w:rsidR="003C4E43" w:rsidRPr="009B2890" w:rsidRDefault="007574E4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поделок «Лучший знаток истории и обществознания»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7574E4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4E4" w:rsidRPr="009B2890" w:rsidRDefault="007574E4" w:rsidP="007574E4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  <w:p w:rsidR="003C4E43" w:rsidRPr="009B2890" w:rsidRDefault="007574E4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Акмурзаева</w:t>
            </w:r>
            <w:proofErr w:type="spellEnd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3C4E43" w:rsidRPr="009B2890" w:rsidTr="009B2890">
        <w:trPr>
          <w:trHeight w:val="914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17.01.2018г.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E67" w:rsidRPr="009B2890" w:rsidRDefault="00580E67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Открытый урок «Конституци</w:t>
            </w:r>
            <w:proofErr w:type="gramStart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закон страны»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E67" w:rsidRPr="009B2890" w:rsidRDefault="007574E4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E67" w:rsidRPr="009B2890" w:rsidRDefault="00580E67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3C4E43" w:rsidRPr="009B2890" w:rsidTr="009B2890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18.01.2018г.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6C4AEC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Квес</w:t>
            </w:r>
            <w:proofErr w:type="gramStart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 xml:space="preserve"> игра «Мир в начале Нового времени»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6C4AEC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AEC" w:rsidRPr="009B2890" w:rsidRDefault="006C4AEC" w:rsidP="006C4AEC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Акмурзаева</w:t>
            </w:r>
            <w:proofErr w:type="spellEnd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E43" w:rsidRPr="009B2890" w:rsidTr="009B2890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19.01.2018г.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E05FE4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Конференция «Возрождение института куначества в Дагестане»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E05FE4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E05FE4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Бекишиева С.К.</w:t>
            </w:r>
          </w:p>
        </w:tc>
      </w:tr>
      <w:tr w:rsidR="003C4E43" w:rsidRPr="009B2890" w:rsidTr="009B2890">
        <w:trPr>
          <w:trHeight w:val="1074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20.01.2018г.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240A1D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240A1D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74E4" w:rsidRPr="009B2890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240A1D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  <w:p w:rsidR="00240A1D" w:rsidRPr="009B2890" w:rsidRDefault="00240A1D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Акмурзаева</w:t>
            </w:r>
            <w:proofErr w:type="spellEnd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3C4E43" w:rsidRPr="009B2890" w:rsidTr="009B2890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22.01.2018г.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580E67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Викторина «Путешествие в прошлое»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E67" w:rsidRPr="009B28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E67" w:rsidRPr="009B2890" w:rsidRDefault="00580E67" w:rsidP="00580E67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Акмурзаева</w:t>
            </w:r>
            <w:proofErr w:type="spellEnd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E43" w:rsidRPr="009B2890" w:rsidTr="009B2890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23.01.2018г.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73749B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proofErr w:type="gramStart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избиратель»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73749B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E43" w:rsidRPr="009B2890" w:rsidRDefault="0073749B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 w:rsidRPr="009B2890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3C4E43" w:rsidRPr="009B2890" w:rsidTr="009B2890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24.01.2018г.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Награждение.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E43" w:rsidRPr="009B2890" w:rsidRDefault="003C4E4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2890">
              <w:rPr>
                <w:rFonts w:ascii="Times New Roman" w:hAnsi="Times New Roman" w:cs="Times New Roman"/>
                <w:sz w:val="28"/>
                <w:szCs w:val="28"/>
              </w:rPr>
              <w:t>Все учителя.</w:t>
            </w:r>
          </w:p>
        </w:tc>
      </w:tr>
    </w:tbl>
    <w:p w:rsidR="00B2586F" w:rsidRPr="009B2890" w:rsidRDefault="00B2586F">
      <w:pPr>
        <w:rPr>
          <w:rFonts w:ascii="Times New Roman" w:hAnsi="Times New Roman" w:cs="Times New Roman"/>
          <w:sz w:val="28"/>
          <w:szCs w:val="28"/>
        </w:rPr>
      </w:pPr>
    </w:p>
    <w:sectPr w:rsidR="00B2586F" w:rsidRPr="009B2890" w:rsidSect="00B25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4E43"/>
    <w:rsid w:val="00240A1D"/>
    <w:rsid w:val="003C4E43"/>
    <w:rsid w:val="00580E67"/>
    <w:rsid w:val="00594535"/>
    <w:rsid w:val="006C4AEC"/>
    <w:rsid w:val="0073749B"/>
    <w:rsid w:val="007574E4"/>
    <w:rsid w:val="00880A12"/>
    <w:rsid w:val="009B2890"/>
    <w:rsid w:val="00AE55C0"/>
    <w:rsid w:val="00B2586F"/>
    <w:rsid w:val="00E05FE4"/>
    <w:rsid w:val="00E11298"/>
    <w:rsid w:val="00F4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4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E55C0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5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AE55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C4E4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5</cp:revision>
  <dcterms:created xsi:type="dcterms:W3CDTF">2018-01-14T14:28:00Z</dcterms:created>
  <dcterms:modified xsi:type="dcterms:W3CDTF">2018-01-26T19:34:00Z</dcterms:modified>
</cp:coreProperties>
</file>